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C" w:rsidRPr="00875727" w:rsidRDefault="00985367" w:rsidP="00985367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81800" cy="9591675"/>
            <wp:effectExtent l="0" t="0" r="0" b="0"/>
            <wp:docPr id="1" name="Рисунок 1" descr="C:\Users\user37\Desktop\2023-2024 учебный год\Титульные листы к РП 3 класс\Окрмир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3 класс\Окрмир 3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41" cy="95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468C"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стандартные результаты освоения программы и тематическое планирование.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отобразит общие цели и задачу изучения окружающего мира, места в следующем плане планирования, а также подходов к отбору содержания и приведенных результатов.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обучающихся за каждый год обучения на уровне начального общего образования.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на уровне начального образования составлена ​​на основе требований ФГОС НОО и федеральной рабочей программы воспитания.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авторитете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целостности взгляда на мир, осознание места в нем человека на основе целостности взгляда на окружающий мир (природную и окружающую среду обитания); освоение естественно-научных, нравственно-общественных понятий, представленных в содержании программ по окружающему миру;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ценностей здоровья человека, его сохранения и поддержания, приверженности здоровому образу жизни;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изложении учебной и жизней практики, связанной как с поисково-исследовательской сферой (наблюдения, опыта, трудовой деятельности), так и с творческим использованием полученных знаний в речевой, изобразительной, художественной деятельности;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его принадлежности Российскому государству, определенному этносу;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истории, культуры и традиций народов Российской Федерации;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обучения позволяет получить международный культурный опыт для создания общечеловеческих ценностей, законов и правил, принятых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способностей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4468C" w:rsidRPr="00875727" w:rsidRDefault="00D4468C" w:rsidP="00B96C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взглядам и индивидуальности.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построения содержания и руководящих результатов обучения окружающего мира является раскрытие роли человека в природе и обществе, проведение с соблюдением режима поведения в среде обитания и освоение общечеловеческих условий взаимодействия в дружественных условиях: «Человек и природа», «Человек и общество», «Человек и другие». люди», «Человек и познание». Важнейшим фактором всех указанных систем является содержание, определение которого обусловливает возникновение у обучающихся навыков здорового и безопасного образа жизни на основе развивающихся способностей, предвидеть результаты своих поступков и наблюдать возникшие ситуации.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D4468C" w:rsidRPr="00875727" w:rsidRDefault="00D4468C" w:rsidP="00B96C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природе и открытом обществе;</w:t>
      </w:r>
    </w:p>
    <w:p w:rsidR="00D4468C" w:rsidRPr="00875727" w:rsidRDefault="00D4468C" w:rsidP="00B96C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общечеловеческих ценностей взаимодействие в средней степени: «Человек и природа», «Человек и общество», «Человек и другие люди», «Человек и его самость», «Человек и познание».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курса «Окружающий мир», составляет 270 часов (по два в неделю в каждом классе): 1 класс – 66 часов, 2 класс – 68 часов, 3 класс – 68 часов, 4 класс – 68 часов.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25C" w:rsidRPr="00FA425C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объединяют общую культуру и объединяют друг друга с другой общей территорией во имя общей цели. Наша Родина – Российская Федерация. Уникальные памятники культуры России, родного края. Государственная символика Российской Федерации и своего региона. Города Золотого кольца России. Народы России. Уважение к культуре, традициям своего народа и других народов, государственным символам России.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коллектив близких, родных людей. Семейный бюджет, доходы и расходы семьи. Уважение к семейным ценностям.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морального поведения в социуме. Внимание, уважительное отношение к людям с ограниченными возможностями здоровья, забота о них.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 Трудолюбие как общественно значимая ценность в культуре народов России. Особенности труда людей родного края, их профессии.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 Памятники природы и культуры – символы стран, в которых они находятся.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 Карта мира. Материки и части света.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 Разнообразие веществ в окружающем мире. Примеры веществ: соль, сахар, вода, природный газ. Твёрдые тела, жидкости, газы. Простейшие практические работы веществами, жидкостями, газами. Воздух – смесь газа. Свойства воздуха. Значение воздуха для растений, животных, человека. Вода. Свойства воды. Состояния воды, ее распространение в природе, имеют значение для живых организмов и хозяйственной жизни человека. Круговорот воды в природе. Охрана воздуха, воды.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 Полезные ископаемые, их значение в хозяйстве человека, бережное отношение людей к активам. Полезные ископаемые родного края (2–3 экземпляра). Почва, ее состав имеет значение для живой природы и хозяйственной жизни человека.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бактериях. Грибы: строение шляпочных грибов. Грибы съедобные и несъедобные.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 Зависимость жизненного цикла организма от условий окружающей среды. Размножение и развитие растений. Особенности питания и жизнедеятельности растений. Роль растений в природе и жизни людей, бережное отношение человека к растениям. Условия, необходимые для жизни растений (свет, тепло, воздух, вода). Наблюдение за ростом растений, фиксация изменений. Растения родного края, название и краткая характеристика на основе основания. Охрана растений.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 Зависимость жизненного цикла организма от условий окружающей среды. Размножение и развитие животных (рыбы, птицы, звери). Особенности питания животных. Цепи питания. Условия, необходимые для жизни животных (воздух, вода, тепло, пища). Роль животных в природе и жизни людей, бережное отношение человека к животным. Охрана животных. Животные родного края, их название, краткая характеристика на основе наблюдения.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 Взаимосвязи в природных сообществах: растения – пища и покровы для животных; животные – распространители плодов и семян растений. Уважение человека в природном сообществе. Природные сообщества родного края (2–3 экземпляра на основе обнаружения). Правила морального поведения в рамках сообществ.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 Общее представление о строении тела человека. Системы органов (опорно-двигательная, направляющая, кончиковая, кровеносная, нервная, органов чувств), их роль в жизнедеятельности организма. Измерение температуры тела человека, частота пульса.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Правила безопасной жизнедеятельности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активе паузы), закаливание и профилактика заболеваний. Забота о здоровье и безопасности окружающих людей. 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объектов инженерной безопасности жилого дома, предупреждающие знаки безопасности). Правила безопасного поведения пассажиров на железнодорожном, водном и авиационном транспорте (правила безопасного поведения на вокзалах и в аэропортах, безопасное поведение в вагонах, на самолетах, морских судах; знаки безопасности).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(ориентирование по признакам мошеннических действий, защита персональной информации, правила общения в мессенджерах и социальных группах) в условиях контролируемого доступа в информационно-коммуникационную сеть Интернет. 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научных действий, коммуникативных универсальных учебных действий, регулятивных универсальных научных действий, совместной деятельности.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научных действий, формирующих обеспечение человечества:</w:t>
      </w:r>
    </w:p>
    <w:p w:rsidR="00D4468C" w:rsidRPr="00875727" w:rsidRDefault="00D4468C" w:rsidP="00B96C2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переносные наблюдения в природе (сезонные изменения, поведение животных) по предложенному и самостоятельно составленному плану; на основе результатов ответчики с одноклассниками наблюдений (в парах, группах) делают выводы; </w:t>
      </w:r>
    </w:p>
    <w:p w:rsidR="00D4468C" w:rsidRPr="00875727" w:rsidRDefault="00D4468C" w:rsidP="00B96C2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соблюдение между внешним видом, особенностями поведения и условиями жизни животных; </w:t>
      </w:r>
    </w:p>
    <w:p w:rsidR="00D4468C" w:rsidRPr="00875727" w:rsidRDefault="00D4468C" w:rsidP="00B96C2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(в процессе рассмотрения объектов и направления) основных признаков и отношений между объектами и явлениями; </w:t>
      </w:r>
    </w:p>
    <w:p w:rsidR="00D4468C" w:rsidRPr="00875727" w:rsidRDefault="00D4468C" w:rsidP="00B96C2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природных сообществах; </w:t>
      </w:r>
    </w:p>
    <w:p w:rsidR="00D4468C" w:rsidRPr="00875727" w:rsidRDefault="00D4468C" w:rsidP="00B96C2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 соотносить историческое событие с датой (историческим периодом).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действий, обеспечивающих формирование умений:</w:t>
      </w:r>
    </w:p>
    <w:p w:rsidR="00D4468C" w:rsidRPr="00875727" w:rsidRDefault="00D4468C" w:rsidP="00B96C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работа с моделями Земли (глобус, карта) может дать полезную иную интересную информацию о природе нашей планеты; </w:t>
      </w:r>
    </w:p>
    <w:p w:rsidR="00D4468C" w:rsidRPr="00875727" w:rsidRDefault="00D4468C" w:rsidP="00B96C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найдя на глобусе материки и океаны, воспроизведите их название; находить на карте нашу страну, столицу, свой регион; </w:t>
      </w:r>
    </w:p>
    <w:p w:rsidR="00D4468C" w:rsidRPr="00875727" w:rsidRDefault="00D4468C" w:rsidP="00B96C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переносные планы, соотносить условные обозначения с изображенными объектами; </w:t>
      </w:r>
    </w:p>
    <w:p w:rsidR="00D4468C" w:rsidRPr="00875727" w:rsidRDefault="00D4468C" w:rsidP="00B96C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4468C" w:rsidRPr="00875727" w:rsidRDefault="00D4468C" w:rsidP="00B96C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безопасности при работе в информационной среде. 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технологические действия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формирование умений:</w:t>
      </w:r>
    </w:p>
    <w:p w:rsidR="00D4468C" w:rsidRPr="00875727" w:rsidRDefault="00D4468C" w:rsidP="00B96C2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и термины, связанные с ответственностью мира (безопасность, семейный бюджет, памятник культуры); 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связанные с миром природы (планета, материя, океан, модель Земли, царство природы, природное сообщество, цепь питания, Красная книга); 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4468C" w:rsidRPr="00875727" w:rsidRDefault="00D4468C" w:rsidP="00B96C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D4468C" w:rsidRPr="00875727" w:rsidRDefault="00D4468C" w:rsidP="00B96C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обнаружение, различие, обнаружение признаков на основе сравниваемых объектов природы; </w:t>
      </w:r>
    </w:p>
    <w:p w:rsidR="00D4468C" w:rsidRPr="00875727" w:rsidRDefault="00D4468C" w:rsidP="00B96C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привести примеры, кратко охарактеризовать представителей разных царств природы; </w:t>
      </w:r>
    </w:p>
    <w:p w:rsidR="00D4468C" w:rsidRPr="00875727" w:rsidRDefault="00D4468C" w:rsidP="00B96C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(характеристика) (растения животного) как живого организма; </w:t>
      </w:r>
    </w:p>
    <w:p w:rsidR="00D4468C" w:rsidRPr="00875727" w:rsidRDefault="00D4468C" w:rsidP="00B96C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образцы истории нашей страны (в пределах изучаемого).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технологические действия обеспечивают формирование умений:</w:t>
      </w:r>
    </w:p>
    <w:p w:rsidR="00D4468C" w:rsidRPr="00875727" w:rsidRDefault="00D4468C" w:rsidP="00B96C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D4468C" w:rsidRPr="00875727" w:rsidRDefault="00D4468C" w:rsidP="00B96C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причину возникшей трудности или ошибки, скорректировать свои действия.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Совместные мероприятия обеспечивают формирование умений:</w:t>
      </w:r>
    </w:p>
    <w:p w:rsidR="00D4468C" w:rsidRPr="00875727" w:rsidRDefault="00D4468C" w:rsidP="00B96C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исполняя роли руководителя (лидера), подчинённого; </w:t>
      </w:r>
    </w:p>
    <w:p w:rsidR="00D4468C" w:rsidRPr="00875727" w:rsidRDefault="00D4468C" w:rsidP="00B96C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D4468C" w:rsidRPr="00875727" w:rsidRDefault="00D4468C" w:rsidP="00B96C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совместной деятельности, признавать право другого человека иметь собственное мнение, мнение; </w:t>
      </w:r>
    </w:p>
    <w:p w:rsidR="00D4468C" w:rsidRPr="00875727" w:rsidRDefault="00D4468C" w:rsidP="00B96C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этого общения. </w:t>
      </w:r>
    </w:p>
    <w:p w:rsidR="00FA425C" w:rsidRDefault="00FA425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предмета «Окружающий мир» на уровне начального общего образования направлено на достижение учащимися личностных, метапредметных и предметных результатов освоения учебного предмета.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руководиться постепенно, продуманными социокультурными и духовно-нравственными ценностями, принятыми в обществе современными нормами поведения и должны отражать приобретение первоначального опыта деятельности обучающихся, в части: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D4468C" w:rsidRPr="00875727" w:rsidRDefault="00D4468C" w:rsidP="00B96C2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 понимание особой роли многонациональной России в современном мире; </w:t>
      </w:r>
    </w:p>
    <w:p w:rsidR="00D4468C" w:rsidRPr="00875727" w:rsidRDefault="00D4468C" w:rsidP="00B96C2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российскому народу, своей национальной общности; </w:t>
      </w:r>
    </w:p>
    <w:p w:rsidR="00D4468C" w:rsidRPr="00875727" w:rsidRDefault="00D4468C" w:rsidP="00B96C2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D4468C" w:rsidRPr="00875727" w:rsidRDefault="00D4468C" w:rsidP="00B96C2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интерес к истории и многонациональной культуре своей страны, уважение к своему и чужому народу; </w:t>
      </w:r>
    </w:p>
    <w:p w:rsidR="00D4468C" w:rsidRPr="00875727" w:rsidRDefault="00D4468C" w:rsidP="00B96C2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D4468C" w:rsidRPr="00875727" w:rsidRDefault="00D4468C" w:rsidP="00B96C2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культуры общения, уважительного отношения к людям, их взглядам, признанию их индивидуальности; </w:t>
      </w:r>
    </w:p>
    <w:p w:rsidR="00D4468C" w:rsidRPr="00875727" w:rsidRDefault="00D4468C" w:rsidP="00B96C2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обществе морально-этических норм поведения и правил межличностных отношений, которые строятся на территории страны гуманизма, сопереживания, отношений культурности и доброжелательности; </w:t>
      </w:r>
    </w:p>
    <w:p w:rsidR="00D4468C" w:rsidRPr="00875727" w:rsidRDefault="00D4468C" w:rsidP="00B96C2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совместных правил деятельности, мягкая способность договариваться, неприятие любых форм поведения, направленных на причинение физического и морального вреда другим людям.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D4468C" w:rsidRPr="00875727" w:rsidRDefault="00D4468C" w:rsidP="00B96C2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всеобщей художественной культуры, незначительного уважительного отношения, восприимчивости и интереса к разным видам искусства, традициям и творчеству своих народов и других народов; </w:t>
      </w:r>
    </w:p>
    <w:p w:rsidR="00D4468C" w:rsidRPr="00875727" w:rsidRDefault="00D4468C" w:rsidP="00B96C2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продуктивной и преобразующей деятельности, в разных видах художественной деятельности.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здоровья:</w:t>
      </w:r>
    </w:p>
    <w:p w:rsidR="00D4468C" w:rsidRPr="00875727" w:rsidRDefault="00D4468C" w:rsidP="00B96C2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 соблюдение правил безопасного содержания в окружающей среде (включая информацию); </w:t>
      </w:r>
    </w:p>
    <w:p w:rsidR="00D4468C" w:rsidRPr="00875727" w:rsidRDefault="00D4468C" w:rsidP="00B96C2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эмоционального отношения к окружающей среде обитания, бережное отношение к окружающей среде и психическому здоровью.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D4468C" w:rsidRPr="00875727" w:rsidRDefault="00D4468C" w:rsidP="00B96C2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ценностей трудовой деятельности в жизни человека и общества, ответственное отношение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D4468C" w:rsidRPr="00875727" w:rsidRDefault="00D4468C" w:rsidP="00B96C2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4468C" w:rsidRPr="00875727" w:rsidRDefault="00D4468C" w:rsidP="00B96C2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ценностей познания для развития человека, необходимости самообразования и саморазвития;</w:t>
      </w:r>
    </w:p>
    <w:p w:rsidR="00D4468C" w:rsidRPr="00875727" w:rsidRDefault="00D4468C" w:rsidP="00B96C2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4468C" w:rsidRPr="00875727" w:rsidRDefault="00D4468C" w:rsidP="00B9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МЕТАПРЕДМЕТРНЫЕ РЕЗУЛЬТАТЫ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технологические действия: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подразумевать целостность окружающего мира (взаимосвязь природной и социальной среды обитания), позволяющий ориентироваться в изменяющейся процедуре;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наблюдения существующих объектов, окружающего мир, сохранения связей и зависимости между объектами (часть – связи; причина – мышление; изменения во времени и в пространстве);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сохранять основания для сравнения, сохранять аналоги;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части объекта (объектов) по определенному признаку;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явлений и противоречий в рассмотренных фактах, данных и наблюдениях на основе предложенного алгоритма; </w:t>
      </w:r>
    </w:p>
    <w:p w:rsidR="00D4468C" w:rsidRPr="00875727" w:rsidRDefault="00D4468C" w:rsidP="00B96C2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предлагаемого алгоритма.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(по предложенному и самостоятельно составленному плану или выдвинутому предположению) наблюдения, переносные опыты;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адаптер интереса к экспериментам, проводимым под руководством учителя; 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разницы между реальным и желаемым состоянием объекта (ситуаций) на основе предложенных вопросов; 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возможные процессы развития, события и последствия в аналогичных или сходных объектах; 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изучаемого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т. д.); 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изучения объекта и связей между объектами (часть – основания, причина – объяснение); </w:t>
      </w:r>
    </w:p>
    <w:p w:rsidR="00D4468C" w:rsidRPr="00875727" w:rsidRDefault="00D4468C" w:rsidP="00B96C2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источники получения информации с учетом учебной задачи;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предложенном источнике информации, представленной в явном виде, согласно заданному алгоритму;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процесса ее проверки;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научную задачную, графическую, аудиовизуальную информацию;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и интерпретировать графически представленную информацию (схему, таблицу, иллюстрацию);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:rsidR="00D4468C" w:rsidRPr="00875727" w:rsidRDefault="00D4468C" w:rsidP="00B96C2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мнения, оценивать мнение участников;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 корректно и аргументированно высказывать свое мнение; приводить свои доказательства права;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 представить уважительное отношение к собеседнику;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текста основных мыслей о природе, социальной жизни, ограничениях и поступках людей;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текстов (описание, рассуждение, повествование);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результатов наблюдений и опытной работы, подкреплять их доказательствами;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следить за деформированным текстом об изученных объектах и ​​явлениях природы, событиях социальной жизни; </w:t>
      </w:r>
    </w:p>
    <w:p w:rsidR="00D4468C" w:rsidRPr="00875727" w:rsidRDefault="00D4468C" w:rsidP="00B96C2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небольшие публичные выступления с возможной презентацией (тексты, рисунки, фото, плакаты и др.) к тексту выступления.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технологические действия: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D4468C" w:rsidRPr="00875727" w:rsidRDefault="00D4468C" w:rsidP="00B96C2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D4468C" w:rsidRPr="00875727" w:rsidRDefault="00D4468C" w:rsidP="00B96C2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последовательности выбранных действий и операций.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процесс контроля и результат своей деятельности; 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сохранять свою мораль;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возникновение возможности возникновения и ошибок, предусмотреть способы их применения, в том числе в бытовых устройствах, компонентах для здоровья и жизни.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деятельности, соотнося объективно оценивать свою оценку с оценкой учителя; </w:t>
      </w:r>
    </w:p>
    <w:p w:rsidR="00D4468C" w:rsidRPr="00875727" w:rsidRDefault="00D4468C" w:rsidP="00B96C2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Оценивайте надежность выбранных способов действий при необходимости их корректировки.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D4468C" w:rsidRPr="00875727" w:rsidRDefault="00D4468C" w:rsidP="00B96C2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достижения решения учебной (практической) задачи; 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D4468C" w:rsidRPr="00875727" w:rsidRDefault="00D4468C" w:rsidP="00B96C2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выстроить действия по достижению общей цели: отменить роль, договариваться, обсуждать процесс и результат совместной работы; </w:t>
      </w:r>
    </w:p>
    <w:p w:rsidR="00D4468C" w:rsidRPr="00875727" w:rsidRDefault="00D4468C" w:rsidP="00B96C2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руководить, выполнять поручения, подчиняться; </w:t>
      </w:r>
    </w:p>
    <w:p w:rsidR="00D4468C" w:rsidRPr="00875727" w:rsidRDefault="00D4468C" w:rsidP="00B96C2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совместной деятельности: справедливо оценивать и оценивать работу каждого участника; считаться с наличием разных мнений; не допуская соображений, при их рассмотрении мирно разрешать без участия в жизни; </w:t>
      </w:r>
    </w:p>
    <w:p w:rsidR="00D4468C" w:rsidRPr="00875727" w:rsidRDefault="00D4468C" w:rsidP="00B96C2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выполнить свою часть работы.</w:t>
      </w:r>
    </w:p>
    <w:p w:rsidR="00D4468C" w:rsidRPr="00875727" w:rsidRDefault="00D4468C" w:rsidP="00B9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D4468C" w:rsidRPr="00875727" w:rsidRDefault="00D4468C" w:rsidP="00B96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обучения в </w:t>
      </w: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классе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учится: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государственную символику Российской Федерации (гимн, герб, флаг); обращение к уважаемым государственным символам России и своего региона;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уважение к семейным ценностям и традициям, традициям своего народа и других народов; соблюдать правила нравственного поведения в обществе;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образцы памятников природы, культурных объектов и достопримечательностей родного края; столицы России, города РФ с богатой историей и культурой; российские центры декоративно-прикладного искусства; проявить интерес и уважение к истории и культуре народов России;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карте мира материки, изученные страны мира;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расходы и доходы семейного бюджета;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 предложенному плану или проведение небольших опытов с небольшими объектами с использованием простейшего лабораторного оборудования и измерительных приборов; соблюдение безопасности проведения опыта;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изучаемые объекты живой и неживой природы, проводить простейшую классификацию;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объектов живой и неживой природы;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описывание на основе предложенного плана изучаемых объектов и явлений природы, выделенных их отдельных признаков и характерных свойств;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о природе и обществе для поиска и сбора информации, ведения военных действий;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объяснения человека;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выводов, опытной работы, в процессе коллективной деятельности обобщать полученные результаты и делать выводы;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сопровождающиеся выступлением иллюстраций (презентацией);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пассажиров железнодорожного, водного и авиатранспорта;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безопасности;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морального поведения на природе; 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персональные данные в условиях регулируемого доступа в информационно-телекоммуникационной сети Интернет;</w:t>
      </w:r>
    </w:p>
    <w:p w:rsidR="00D4468C" w:rsidRPr="00875727" w:rsidRDefault="00D4468C" w:rsidP="00B96C2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D4468C" w:rsidRPr="00875727" w:rsidRDefault="00D4468C" w:rsidP="00B9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D4468C" w:rsidRPr="00875727" w:rsidSect="00985367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D4468C" w:rsidRPr="00875727" w:rsidRDefault="00D4468C" w:rsidP="00D4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D4468C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86684A" w:rsidRPr="002434FB" w:rsidRDefault="0086684A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878"/>
        <w:gridCol w:w="3946"/>
        <w:gridCol w:w="808"/>
        <w:gridCol w:w="2225"/>
        <w:gridCol w:w="2281"/>
        <w:gridCol w:w="4999"/>
      </w:tblGrid>
      <w:tr w:rsidR="0086684A" w:rsidRPr="002434FB" w:rsidTr="00042884">
        <w:tc>
          <w:tcPr>
            <w:tcW w:w="0" w:type="auto"/>
            <w:vMerge w:val="restart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6684A" w:rsidRPr="002434FB" w:rsidTr="00042884">
        <w:tc>
          <w:tcPr>
            <w:tcW w:w="0" w:type="auto"/>
            <w:vMerge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84A" w:rsidRPr="002434FB" w:rsidTr="0086684A">
        <w:tc>
          <w:tcPr>
            <w:tcW w:w="0" w:type="auto"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Радость познания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684A" w:rsidRPr="00875727" w:rsidRDefault="0086684A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6684A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2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84A" w:rsidRPr="002434FB" w:rsidTr="0086684A">
        <w:tc>
          <w:tcPr>
            <w:tcW w:w="0" w:type="auto"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как дом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684A" w:rsidRPr="00875727" w:rsidRDefault="0086684A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6684A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6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84A" w:rsidRPr="002434FB" w:rsidTr="0086684A">
        <w:tc>
          <w:tcPr>
            <w:tcW w:w="0" w:type="auto"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как мир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6684A" w:rsidRPr="00875727" w:rsidRDefault="0086684A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6684A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0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84A" w:rsidRPr="002434FB" w:rsidTr="0086684A">
        <w:tc>
          <w:tcPr>
            <w:tcW w:w="0" w:type="auto"/>
            <w:hideMark/>
          </w:tcPr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наследие.</w:t>
            </w:r>
          </w:p>
        </w:tc>
        <w:tc>
          <w:tcPr>
            <w:tcW w:w="0" w:type="auto"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684A" w:rsidRPr="00875727" w:rsidRDefault="0086684A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86684A" w:rsidRPr="00875727" w:rsidRDefault="0099033E" w:rsidP="008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6684A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" w:history="1">
              <w:r w:rsidR="0086684A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86684A" w:rsidRPr="002434FB" w:rsidRDefault="0086684A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84A" w:rsidRPr="002434FB" w:rsidTr="00042884">
        <w:tc>
          <w:tcPr>
            <w:tcW w:w="0" w:type="auto"/>
            <w:gridSpan w:val="2"/>
            <w:hideMark/>
          </w:tcPr>
          <w:p w:rsidR="0086684A" w:rsidRPr="002434FB" w:rsidRDefault="0086684A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84A" w:rsidRPr="002434FB" w:rsidRDefault="0086684A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84A" w:rsidRPr="002434FB" w:rsidRDefault="0086684A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6684A" w:rsidRPr="002434FB" w:rsidRDefault="0086684A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6684A" w:rsidRPr="002434FB" w:rsidRDefault="0086684A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6684A" w:rsidRPr="002434FB" w:rsidRDefault="0086684A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B96C29" w:rsidRDefault="00B96C29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КТП</w:t>
      </w: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3</w:t>
      </w:r>
      <w:r w:rsidRPr="0046053A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04"/>
        <w:gridCol w:w="3881"/>
        <w:gridCol w:w="808"/>
        <w:gridCol w:w="1770"/>
        <w:gridCol w:w="1827"/>
        <w:gridCol w:w="1273"/>
        <w:gridCol w:w="4974"/>
      </w:tblGrid>
      <w:tr w:rsidR="008A29A3" w:rsidRPr="00875727" w:rsidTr="00042884">
        <w:tc>
          <w:tcPr>
            <w:tcW w:w="0" w:type="auto"/>
            <w:vMerge w:val="restart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A29A3" w:rsidRPr="00875727" w:rsidTr="00042884">
        <w:tc>
          <w:tcPr>
            <w:tcW w:w="0" w:type="auto"/>
            <w:vMerge/>
            <w:hideMark/>
          </w:tcPr>
          <w:p w:rsidR="008A29A3" w:rsidRPr="00875727" w:rsidRDefault="008A29A3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A29A3" w:rsidRPr="00875727" w:rsidRDefault="008A29A3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A29A3" w:rsidRPr="00875727" w:rsidRDefault="008A29A3" w:rsidP="0004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A29A3" w:rsidRPr="00875727" w:rsidRDefault="008A29A3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A29A3" w:rsidRPr="00875727" w:rsidRDefault="008A29A3" w:rsidP="0004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9A3" w:rsidRPr="00875727" w:rsidTr="00042884">
        <w:tc>
          <w:tcPr>
            <w:tcW w:w="0" w:type="auto"/>
            <w:hideMark/>
          </w:tcPr>
          <w:p w:rsidR="008A29A3" w:rsidRPr="00875727" w:rsidRDefault="008A29A3" w:rsidP="008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8A29A3" w:rsidRPr="00875727" w:rsidRDefault="008A29A3" w:rsidP="008A2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 знания.</w:t>
            </w:r>
          </w:p>
        </w:tc>
        <w:tc>
          <w:tcPr>
            <w:tcW w:w="0" w:type="auto"/>
          </w:tcPr>
          <w:p w:rsidR="008A29A3" w:rsidRPr="00875727" w:rsidRDefault="00626291" w:rsidP="008A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9A3" w:rsidRPr="00875727" w:rsidRDefault="008A29A3" w:rsidP="008A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9A3" w:rsidRPr="00875727" w:rsidRDefault="008A29A3" w:rsidP="008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9A3" w:rsidRPr="00875727" w:rsidRDefault="008A29A3" w:rsidP="008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9A3" w:rsidRPr="00875727" w:rsidRDefault="0099033E" w:rsidP="008A29A3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A29A3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" w:history="1">
              <w:r w:rsidR="008A29A3" w:rsidRPr="008757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https://resh.edu.ru/class/3/ </w:t>
              </w:r>
            </w:hyperlink>
            <w:hyperlink r:id="rId27" w:history="1">
              <w:r w:rsidR="008A29A3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изучают окружающий мир.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3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Книга – источник знаний.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https://resh.edu.ru/class/3/ </w:t>
              </w:r>
            </w:hyperlink>
            <w:hyperlink r:id="rId3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Отправимся на экскурсию.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3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 чём рассказывает план. Входная контрольная работа (тест).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Планета на листе бумаги.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4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Страны и народы на политической карте мира.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Путешествуя, познаём мир.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5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информации и связи.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8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по теме «Радость познания».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</w:tcPr>
          <w:p w:rsidR="00042884" w:rsidRDefault="00626291" w:rsidP="0004288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</w:t>
            </w:r>
            <w:r w:rsidR="00042884">
              <w:rPr>
                <w:rFonts w:ascii="Arial" w:hAnsi="Arial" w:cs="Arial"/>
                <w:sz w:val="20"/>
                <w:szCs w:val="20"/>
              </w:rPr>
              <w:t>Мир природы в народном творчестве.</w:t>
            </w:r>
          </w:p>
          <w:p w:rsidR="00626291" w:rsidRPr="00875727" w:rsidRDefault="00626291" w:rsidP="000428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4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bottom"/>
          </w:tcPr>
          <w:p w:rsidR="00626291" w:rsidRPr="00875727" w:rsidRDefault="00042884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чего состоит все.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 небесных тел.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7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Невидимое сокровище.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7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Самое главное вещество.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стихии в народном творчестве.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8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Кладовые земли.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Чудо под ногами.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9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уберечь землю – нашу кормилицу.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9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 растений.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Плодородная земля и растения в народном творчестве.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 животных.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Образы животных  в народном творчестве.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1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Невидимые нити в живой природе.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1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 – волшебный дворец.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2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12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Луг – царство цветов и насекомых.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2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Водоём – дом из воды.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2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сохранить богатства природы.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Охрана природы в культуре народов России и мира.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Проверочная  работа Тест: «Мир как дом».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4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bottom"/>
          </w:tcPr>
          <w:p w:rsidR="00626291" w:rsidRDefault="00626291" w:rsidP="0062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За страницами учебника. Изображение природы в картинах великих художников Рисование дом. пейзажа</w:t>
            </w:r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B96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4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Чудесное путешествие.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6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4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Родной дом – уголок Отчизны.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0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51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 дом – свой простор.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4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5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красном углу сесть – великая честь.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8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5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Побываем в гостях.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2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6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свет появился – с людьми породнился.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6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6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Родословное древо.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0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71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Муж и жена – одна душа.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Святость отцовства и материнства.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Добрые дети – дому венец.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https://resh.edu.ru/class/3/ </w:t>
              </w:r>
            </w:hyperlink>
            <w:hyperlink r:id="rId17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Детские игры – школа здоровья.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https://resh.edu.ru/class/3/ </w:t>
              </w:r>
            </w:hyperlink>
            <w:hyperlink r:id="rId18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Строение тела человека.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8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работает наш организм.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8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18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Моё имя – моя честь.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D24E7B" w:rsidP="00B96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9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626291"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Что такое гигиена.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9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страницами учебника. Путешествие по городу Здоровейску.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0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Наши органы чувств.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0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работа.</w:t>
            </w:r>
            <w:r w:rsidR="000428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Школа первой помощи.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0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Здоровью цены нет.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1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не велик, а стоять не велит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4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1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Семейный бюджет.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https://resh.edu.ru/class/3/ </w:t>
              </w:r>
            </w:hyperlink>
            <w:hyperlink r:id="rId21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Мудрость старости.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2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Путешествие к А.С. Пушкину.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4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2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страницами учебника. Моя семья – моя гордость.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7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2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Комплексная проверочная работа.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3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Всемирное наследие.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3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Московский Кремль.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Озеро Байкал.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3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Путешествие в Египет.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6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Путешествие в Грецию.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9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Путешествие в Иерусалим.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2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3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Путешествие в Китай.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Всемирные духовные сокровища.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8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страницами учебника. Заочное путешествие к объектам Всемирного наследия.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1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2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работа. 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5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6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bottom"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291" w:rsidRPr="00875727" w:rsidRDefault="0099033E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8" w:history="1">
              <w:r w:rsidR="00626291" w:rsidRPr="0087572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9" w:history="1">
              <w:r w:rsidR="00626291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26291" w:rsidRPr="00875727" w:rsidTr="00042884">
        <w:tc>
          <w:tcPr>
            <w:tcW w:w="0" w:type="auto"/>
            <w:gridSpan w:val="2"/>
            <w:hideMark/>
          </w:tcPr>
          <w:p w:rsidR="00626291" w:rsidRPr="00875727" w:rsidRDefault="00626291" w:rsidP="00626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26291" w:rsidRPr="00875727" w:rsidRDefault="00626291" w:rsidP="0062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9A3" w:rsidRPr="0046053A" w:rsidRDefault="008A29A3" w:rsidP="0086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6684A" w:rsidRDefault="0086684A" w:rsidP="0086684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86684A" w:rsidRPr="00875727" w:rsidRDefault="0086684A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5727" w:rsidRPr="00875727" w:rsidSect="00B96C29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4468C" w:rsidRPr="00875727" w:rsidRDefault="00D4468C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​‌• Окружающий мир (в 2-х частях), 2 класс/ Плешаков А.А., Акционерное общество «Издательство «Просвещение» • Окружающий мир (в 2-х</w:t>
      </w:r>
      <w:r w:rsidR="0023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частях), 3 класс/ Плешаков А.А., Акционерное общество Издательство «Просвещение»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 (в 2-х частях), 4 класс/ Плешаков А.А., Новицкая М.Ю., Акционерное общество «Издательство «Просвещение»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мир: 1-й класс: учебник: в 2-х частях, 1 класс/ Плешаков А.А., Акционерное общество «Издательство «Просвещение»‌​</w:t>
      </w:r>
    </w:p>
    <w:p w:rsidR="00D4468C" w:rsidRPr="00875727" w:rsidRDefault="00D4468C" w:rsidP="00234CB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 Введите Методические разработки по курсу «Окружающий мир», Н.Ю.Васильева, Москва «ВАКО» </w:t>
      </w:r>
    </w:p>
    <w:p w:rsidR="00D4468C" w:rsidRPr="00875727" w:rsidRDefault="00D4468C" w:rsidP="00D4468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34CBF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‌ Введите 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https://m.edsoo.ru/f8415f50 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1B92" w:rsidRPr="00875727" w:rsidRDefault="00151B92">
      <w:pPr>
        <w:rPr>
          <w:rFonts w:ascii="Times New Roman" w:hAnsi="Times New Roman" w:cs="Times New Roman"/>
          <w:sz w:val="24"/>
          <w:szCs w:val="24"/>
        </w:rPr>
      </w:pPr>
    </w:p>
    <w:sectPr w:rsidR="00151B92" w:rsidRPr="00875727" w:rsidSect="0087572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3E" w:rsidRDefault="0099033E" w:rsidP="009A0B60">
      <w:pPr>
        <w:spacing w:after="0" w:line="240" w:lineRule="auto"/>
      </w:pPr>
      <w:r>
        <w:separator/>
      </w:r>
    </w:p>
  </w:endnote>
  <w:endnote w:type="continuationSeparator" w:id="0">
    <w:p w:rsidR="0099033E" w:rsidRDefault="0099033E" w:rsidP="009A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3E" w:rsidRDefault="0099033E" w:rsidP="009A0B60">
      <w:pPr>
        <w:spacing w:after="0" w:line="240" w:lineRule="auto"/>
      </w:pPr>
      <w:r>
        <w:separator/>
      </w:r>
    </w:p>
  </w:footnote>
  <w:footnote w:type="continuationSeparator" w:id="0">
    <w:p w:rsidR="0099033E" w:rsidRDefault="0099033E" w:rsidP="009A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E9"/>
    <w:multiLevelType w:val="multilevel"/>
    <w:tmpl w:val="C16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2950E3"/>
    <w:multiLevelType w:val="multilevel"/>
    <w:tmpl w:val="CDC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728DD"/>
    <w:multiLevelType w:val="multilevel"/>
    <w:tmpl w:val="E73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54592"/>
    <w:multiLevelType w:val="multilevel"/>
    <w:tmpl w:val="6FC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541C6"/>
    <w:multiLevelType w:val="multilevel"/>
    <w:tmpl w:val="2E82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90169"/>
    <w:multiLevelType w:val="multilevel"/>
    <w:tmpl w:val="A298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F81C55"/>
    <w:multiLevelType w:val="multilevel"/>
    <w:tmpl w:val="4D0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7698D"/>
    <w:multiLevelType w:val="multilevel"/>
    <w:tmpl w:val="350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C5304"/>
    <w:multiLevelType w:val="multilevel"/>
    <w:tmpl w:val="0B5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F70988"/>
    <w:multiLevelType w:val="multilevel"/>
    <w:tmpl w:val="C23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377231"/>
    <w:multiLevelType w:val="multilevel"/>
    <w:tmpl w:val="2FE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F43769"/>
    <w:multiLevelType w:val="multilevel"/>
    <w:tmpl w:val="0C5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FC3F44"/>
    <w:multiLevelType w:val="multilevel"/>
    <w:tmpl w:val="8EBA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269B9"/>
    <w:multiLevelType w:val="multilevel"/>
    <w:tmpl w:val="333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B84220"/>
    <w:multiLevelType w:val="multilevel"/>
    <w:tmpl w:val="113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5C5F16"/>
    <w:multiLevelType w:val="multilevel"/>
    <w:tmpl w:val="41A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9F625D"/>
    <w:multiLevelType w:val="multilevel"/>
    <w:tmpl w:val="B58C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3B5357"/>
    <w:multiLevelType w:val="multilevel"/>
    <w:tmpl w:val="E20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5567FE"/>
    <w:multiLevelType w:val="multilevel"/>
    <w:tmpl w:val="813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9D11C9"/>
    <w:multiLevelType w:val="multilevel"/>
    <w:tmpl w:val="167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36735A"/>
    <w:multiLevelType w:val="multilevel"/>
    <w:tmpl w:val="31A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2C179C"/>
    <w:multiLevelType w:val="multilevel"/>
    <w:tmpl w:val="DEA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A723C1"/>
    <w:multiLevelType w:val="multilevel"/>
    <w:tmpl w:val="C3A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523D8"/>
    <w:multiLevelType w:val="multilevel"/>
    <w:tmpl w:val="7FE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E3466"/>
    <w:multiLevelType w:val="multilevel"/>
    <w:tmpl w:val="C1B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E8366E"/>
    <w:multiLevelType w:val="multilevel"/>
    <w:tmpl w:val="975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847353"/>
    <w:multiLevelType w:val="multilevel"/>
    <w:tmpl w:val="00DE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C3CCC"/>
    <w:multiLevelType w:val="multilevel"/>
    <w:tmpl w:val="33A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9B6D48"/>
    <w:multiLevelType w:val="multilevel"/>
    <w:tmpl w:val="5EA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DF771F"/>
    <w:multiLevelType w:val="multilevel"/>
    <w:tmpl w:val="834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C14970"/>
    <w:multiLevelType w:val="multilevel"/>
    <w:tmpl w:val="1C4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4732FA"/>
    <w:multiLevelType w:val="multilevel"/>
    <w:tmpl w:val="B164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4A73C8"/>
    <w:multiLevelType w:val="multilevel"/>
    <w:tmpl w:val="452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7718AA"/>
    <w:multiLevelType w:val="multilevel"/>
    <w:tmpl w:val="D5D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8643EE"/>
    <w:multiLevelType w:val="multilevel"/>
    <w:tmpl w:val="66F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3269D3"/>
    <w:multiLevelType w:val="multilevel"/>
    <w:tmpl w:val="249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3965B3"/>
    <w:multiLevelType w:val="multilevel"/>
    <w:tmpl w:val="ADC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8955FA"/>
    <w:multiLevelType w:val="multilevel"/>
    <w:tmpl w:val="47A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A941B3"/>
    <w:multiLevelType w:val="multilevel"/>
    <w:tmpl w:val="4B2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EC4539"/>
    <w:multiLevelType w:val="multilevel"/>
    <w:tmpl w:val="E2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1032CA"/>
    <w:multiLevelType w:val="multilevel"/>
    <w:tmpl w:val="72A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171EF2"/>
    <w:multiLevelType w:val="multilevel"/>
    <w:tmpl w:val="DEA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8D1638"/>
    <w:multiLevelType w:val="multilevel"/>
    <w:tmpl w:val="531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6"/>
  </w:num>
  <w:num w:numId="5">
    <w:abstractNumId w:val="38"/>
  </w:num>
  <w:num w:numId="6">
    <w:abstractNumId w:val="27"/>
  </w:num>
  <w:num w:numId="7">
    <w:abstractNumId w:val="23"/>
  </w:num>
  <w:num w:numId="8">
    <w:abstractNumId w:val="37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34"/>
  </w:num>
  <w:num w:numId="14">
    <w:abstractNumId w:val="18"/>
  </w:num>
  <w:num w:numId="15">
    <w:abstractNumId w:val="42"/>
  </w:num>
  <w:num w:numId="16">
    <w:abstractNumId w:val="6"/>
  </w:num>
  <w:num w:numId="17">
    <w:abstractNumId w:val="2"/>
  </w:num>
  <w:num w:numId="18">
    <w:abstractNumId w:val="20"/>
  </w:num>
  <w:num w:numId="19">
    <w:abstractNumId w:val="28"/>
  </w:num>
  <w:num w:numId="20">
    <w:abstractNumId w:val="32"/>
  </w:num>
  <w:num w:numId="21">
    <w:abstractNumId w:val="35"/>
  </w:num>
  <w:num w:numId="22">
    <w:abstractNumId w:val="41"/>
  </w:num>
  <w:num w:numId="23">
    <w:abstractNumId w:val="22"/>
  </w:num>
  <w:num w:numId="24">
    <w:abstractNumId w:val="5"/>
  </w:num>
  <w:num w:numId="25">
    <w:abstractNumId w:val="1"/>
  </w:num>
  <w:num w:numId="26">
    <w:abstractNumId w:val="25"/>
  </w:num>
  <w:num w:numId="27">
    <w:abstractNumId w:val="11"/>
  </w:num>
  <w:num w:numId="28">
    <w:abstractNumId w:val="9"/>
  </w:num>
  <w:num w:numId="29">
    <w:abstractNumId w:val="31"/>
  </w:num>
  <w:num w:numId="30">
    <w:abstractNumId w:val="15"/>
  </w:num>
  <w:num w:numId="31">
    <w:abstractNumId w:val="0"/>
  </w:num>
  <w:num w:numId="32">
    <w:abstractNumId w:val="7"/>
  </w:num>
  <w:num w:numId="33">
    <w:abstractNumId w:val="14"/>
  </w:num>
  <w:num w:numId="34">
    <w:abstractNumId w:val="10"/>
  </w:num>
  <w:num w:numId="35">
    <w:abstractNumId w:val="33"/>
  </w:num>
  <w:num w:numId="36">
    <w:abstractNumId w:val="21"/>
  </w:num>
  <w:num w:numId="37">
    <w:abstractNumId w:val="39"/>
  </w:num>
  <w:num w:numId="38">
    <w:abstractNumId w:val="26"/>
  </w:num>
  <w:num w:numId="39">
    <w:abstractNumId w:val="40"/>
  </w:num>
  <w:num w:numId="40">
    <w:abstractNumId w:val="19"/>
  </w:num>
  <w:num w:numId="41">
    <w:abstractNumId w:val="24"/>
  </w:num>
  <w:num w:numId="42">
    <w:abstractNumId w:val="3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C"/>
    <w:rsid w:val="00042884"/>
    <w:rsid w:val="00151B92"/>
    <w:rsid w:val="00234CBF"/>
    <w:rsid w:val="00307FA5"/>
    <w:rsid w:val="0034067C"/>
    <w:rsid w:val="003B2C1C"/>
    <w:rsid w:val="003D2EA6"/>
    <w:rsid w:val="003F5DC8"/>
    <w:rsid w:val="00626291"/>
    <w:rsid w:val="006457FC"/>
    <w:rsid w:val="006D4B67"/>
    <w:rsid w:val="0086684A"/>
    <w:rsid w:val="00875727"/>
    <w:rsid w:val="008A29A3"/>
    <w:rsid w:val="00985367"/>
    <w:rsid w:val="0099033E"/>
    <w:rsid w:val="009A0B60"/>
    <w:rsid w:val="00AA0670"/>
    <w:rsid w:val="00B478A8"/>
    <w:rsid w:val="00B96C29"/>
    <w:rsid w:val="00C26244"/>
    <w:rsid w:val="00D24E7B"/>
    <w:rsid w:val="00D4468C"/>
    <w:rsid w:val="00F65D58"/>
    <w:rsid w:val="00F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FB0DF-9C73-43F4-B1E6-0C25F6B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68C"/>
    <w:rPr>
      <w:b/>
      <w:bCs/>
    </w:rPr>
  </w:style>
  <w:style w:type="character" w:customStyle="1" w:styleId="placeholder-mask">
    <w:name w:val="placeholder-mask"/>
    <w:basedOn w:val="a0"/>
    <w:rsid w:val="00D4468C"/>
  </w:style>
  <w:style w:type="character" w:customStyle="1" w:styleId="placeholder">
    <w:name w:val="placeholder"/>
    <w:basedOn w:val="a0"/>
    <w:rsid w:val="00D4468C"/>
  </w:style>
  <w:style w:type="character" w:styleId="a5">
    <w:name w:val="Emphasis"/>
    <w:basedOn w:val="a0"/>
    <w:uiPriority w:val="20"/>
    <w:qFormat/>
    <w:rsid w:val="00D4468C"/>
    <w:rPr>
      <w:i/>
      <w:iCs/>
    </w:rPr>
  </w:style>
  <w:style w:type="character" w:styleId="a6">
    <w:name w:val="Hyperlink"/>
    <w:basedOn w:val="a0"/>
    <w:uiPriority w:val="99"/>
    <w:unhideWhenUsed/>
    <w:rsid w:val="00D446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68C"/>
    <w:rPr>
      <w:color w:val="800080"/>
      <w:u w:val="single"/>
    </w:rPr>
  </w:style>
  <w:style w:type="table" w:styleId="a8">
    <w:name w:val="Table Grid"/>
    <w:basedOn w:val="a1"/>
    <w:uiPriority w:val="39"/>
    <w:rsid w:val="00D4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B60"/>
  </w:style>
  <w:style w:type="paragraph" w:styleId="ab">
    <w:name w:val="footer"/>
    <w:basedOn w:val="a"/>
    <w:link w:val="ac"/>
    <w:uiPriority w:val="99"/>
    <w:unhideWhenUsed/>
    <w:rsid w:val="009A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6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3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6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7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2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1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8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8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9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5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9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0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2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1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0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3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6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6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4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0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9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7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9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9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6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4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7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2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7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9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8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8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3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4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2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85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ultiurok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multiurok.ru/" TargetMode="External"/><Relationship Id="rId170" Type="http://schemas.openxmlformats.org/officeDocument/2006/relationships/hyperlink" Target="https://resh.edu.ru/class/3/%20" TargetMode="External"/><Relationship Id="rId191" Type="http://schemas.openxmlformats.org/officeDocument/2006/relationships/hyperlink" Target="https://resh.edu.ru/class/3/%20" TargetMode="External"/><Relationship Id="rId205" Type="http://schemas.openxmlformats.org/officeDocument/2006/relationships/hyperlink" Target="https://m.edsoo.ru/f8412706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multiurok.ru/" TargetMode="External"/><Relationship Id="rId107" Type="http://schemas.openxmlformats.org/officeDocument/2006/relationships/hyperlink" Target="https://resh.edu.ru/class/3/%20" TargetMode="External"/><Relationship Id="rId268" Type="http://schemas.openxmlformats.org/officeDocument/2006/relationships/hyperlink" Target="https://resh.edu.ru/class/3/%20" TargetMode="External"/><Relationship Id="rId11" Type="http://schemas.openxmlformats.org/officeDocument/2006/relationships/hyperlink" Target="https://resh.edu.ru/class/3/%20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m.edsoo.ru/f84123aa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ultiurok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class/3/%20" TargetMode="External"/><Relationship Id="rId160" Type="http://schemas.openxmlformats.org/officeDocument/2006/relationships/hyperlink" Target="https://m.edsoo.ru/f84116c6" TargetMode="External"/><Relationship Id="rId181" Type="http://schemas.openxmlformats.org/officeDocument/2006/relationships/hyperlink" Target="https://m.edsoo.ru/f8411f90" TargetMode="External"/><Relationship Id="rId216" Type="http://schemas.openxmlformats.org/officeDocument/2006/relationships/hyperlink" Target="https://m.edsoo.ru/f8412a1c" TargetMode="External"/><Relationship Id="rId237" Type="http://schemas.openxmlformats.org/officeDocument/2006/relationships/hyperlink" Target="https://m.edsoo.ru/f8413e30" TargetMode="External"/><Relationship Id="rId258" Type="http://schemas.openxmlformats.org/officeDocument/2006/relationships/hyperlink" Target="https://resh.edu.ru/class/3/%20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resh.edu.ru/class/3/%20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resh.edu.ru/class/3/%20" TargetMode="External"/><Relationship Id="rId85" Type="http://schemas.openxmlformats.org/officeDocument/2006/relationships/hyperlink" Target="https://m.edsoo.ru/f840ce78" TargetMode="External"/><Relationship Id="rId150" Type="http://schemas.openxmlformats.org/officeDocument/2006/relationships/hyperlink" Target="https://resh.edu.ru/class/3/%20" TargetMode="External"/><Relationship Id="rId171" Type="http://schemas.openxmlformats.org/officeDocument/2006/relationships/hyperlink" Target="https://multiurok.ru/" TargetMode="External"/><Relationship Id="rId192" Type="http://schemas.openxmlformats.org/officeDocument/2006/relationships/hyperlink" Target="https://multiurok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resh.edu.ru/class/3/%20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multiurok.ru/" TargetMode="External"/><Relationship Id="rId12" Type="http://schemas.openxmlformats.org/officeDocument/2006/relationships/hyperlink" Target="https://multiurok.ru/" TargetMode="External"/><Relationship Id="rId33" Type="http://schemas.openxmlformats.org/officeDocument/2006/relationships/hyperlink" Target="https://resh.edu.ru/class/3/%20" TargetMode="External"/><Relationship Id="rId108" Type="http://schemas.openxmlformats.org/officeDocument/2006/relationships/hyperlink" Target="https://multiurok.ru/" TargetMode="External"/><Relationship Id="rId129" Type="http://schemas.openxmlformats.org/officeDocument/2006/relationships/hyperlink" Target="https://m.edsoo.ru/f840ebe2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resh.edu.ru/class/3/%20" TargetMode="External"/><Relationship Id="rId96" Type="http://schemas.openxmlformats.org/officeDocument/2006/relationships/hyperlink" Target="https://multiurok.ru/" TargetMode="External"/><Relationship Id="rId140" Type="http://schemas.openxmlformats.org/officeDocument/2006/relationships/hyperlink" Target="https://multiurok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multiurok.ru/" TargetMode="External"/><Relationship Id="rId23" Type="http://schemas.openxmlformats.org/officeDocument/2006/relationships/hyperlink" Target="https://resh.edu.ru/class/3/%20" TargetMode="External"/><Relationship Id="rId119" Type="http://schemas.openxmlformats.org/officeDocument/2006/relationships/hyperlink" Target="https://resh.edu.ru/class/3/%20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resh.edu.ru/class/3/%20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multiurok.ru/" TargetMode="External"/><Relationship Id="rId81" Type="http://schemas.openxmlformats.org/officeDocument/2006/relationships/hyperlink" Target="https://m.edsoo.ru/f840cb62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resh.edu.ru/class/3/%20" TargetMode="External"/><Relationship Id="rId151" Type="http://schemas.openxmlformats.org/officeDocument/2006/relationships/hyperlink" Target="https://multiurok.ru/" TargetMode="External"/><Relationship Id="rId156" Type="http://schemas.openxmlformats.org/officeDocument/2006/relationships/hyperlink" Target="https://m.edsoo.ru/f8410f78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uchi.ru/" TargetMode="External"/><Relationship Id="rId172" Type="http://schemas.openxmlformats.org/officeDocument/2006/relationships/hyperlink" Target="https://m.edsoo.ru/f8410654" TargetMode="External"/><Relationship Id="rId193" Type="http://schemas.openxmlformats.org/officeDocument/2006/relationships/hyperlink" Target="https://m.edsoo.ru/f84118a6" TargetMode="External"/><Relationship Id="rId202" Type="http://schemas.openxmlformats.org/officeDocument/2006/relationships/hyperlink" Target="https://uchi.ru/" TargetMode="External"/><Relationship Id="rId207" Type="http://schemas.openxmlformats.org/officeDocument/2006/relationships/hyperlink" Target="https://resh.edu.ru/class/3/%20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multiurok.ru/" TargetMode="External"/><Relationship Id="rId244" Type="http://schemas.openxmlformats.org/officeDocument/2006/relationships/hyperlink" Target="https://multiurok.ru/" TargetMode="External"/><Relationship Id="rId249" Type="http://schemas.openxmlformats.org/officeDocument/2006/relationships/hyperlink" Target="https://resh.edu.ru/class/3/%2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f840ff74" TargetMode="External"/><Relationship Id="rId109" Type="http://schemas.openxmlformats.org/officeDocument/2006/relationships/hyperlink" Target="https://m.edsoo.ru/f840e41c" TargetMode="External"/><Relationship Id="rId260" Type="http://schemas.openxmlformats.org/officeDocument/2006/relationships/hyperlink" Target="https://uchi.ru/" TargetMode="External"/><Relationship Id="rId265" Type="http://schemas.openxmlformats.org/officeDocument/2006/relationships/hyperlink" Target="https://resh.edu.ru/class/3/%20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class/3/%20" TargetMode="External"/><Relationship Id="rId76" Type="http://schemas.openxmlformats.org/officeDocument/2006/relationships/hyperlink" Target="https://multiurok.ru/" TargetMode="External"/><Relationship Id="rId97" Type="http://schemas.openxmlformats.org/officeDocument/2006/relationships/hyperlink" Target="https://m.edsoo.ru/f840df26" TargetMode="External"/><Relationship Id="rId104" Type="http://schemas.openxmlformats.org/officeDocument/2006/relationships/hyperlink" Target="https://multiurok.ru/" TargetMode="External"/><Relationship Id="rId120" Type="http://schemas.openxmlformats.org/officeDocument/2006/relationships/hyperlink" Target="https://multiurok.ru/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0fde4" TargetMode="External"/><Relationship Id="rId146" Type="http://schemas.openxmlformats.org/officeDocument/2006/relationships/hyperlink" Target="https://resh.edu.ru/class/3/%20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multiurok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class/3/%20" TargetMode="External"/><Relationship Id="rId92" Type="http://schemas.openxmlformats.org/officeDocument/2006/relationships/hyperlink" Target="https://multiurok.ru/" TargetMode="External"/><Relationship Id="rId162" Type="http://schemas.openxmlformats.org/officeDocument/2006/relationships/hyperlink" Target="https://resh.edu.ru/class/3/%20" TargetMode="External"/><Relationship Id="rId183" Type="http://schemas.openxmlformats.org/officeDocument/2006/relationships/hyperlink" Target="https://resh.edu.ru/class/3/%20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resh.edu.ru/class/3/%20" TargetMode="External"/><Relationship Id="rId234" Type="http://schemas.openxmlformats.org/officeDocument/2006/relationships/hyperlink" Target="https://uchi.ru/" TargetMode="External"/><Relationship Id="rId239" Type="http://schemas.openxmlformats.org/officeDocument/2006/relationships/hyperlink" Target="https://resh.edu.ru/class/3/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class/3/%20" TargetMode="External"/><Relationship Id="rId250" Type="http://schemas.openxmlformats.org/officeDocument/2006/relationships/hyperlink" Target="https://multiurok.ru/" TargetMode="External"/><Relationship Id="rId255" Type="http://schemas.openxmlformats.org/officeDocument/2006/relationships/hyperlink" Target="https://resh.edu.ru/class/3/%20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ultiurok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multiurok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class/3/%20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resh.edu.ru/class/3/%20" TargetMode="External"/><Relationship Id="rId131" Type="http://schemas.openxmlformats.org/officeDocument/2006/relationships/hyperlink" Target="https://resh.edu.ru/class/3/%20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resh.edu.ru/class/3/%20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m.edsoo.ru/f84104ba" TargetMode="External"/><Relationship Id="rId173" Type="http://schemas.openxmlformats.org/officeDocument/2006/relationships/hyperlink" Target="https://m.edsoo.ru/f8410c3a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resh.edu.ru/class/3/%20" TargetMode="External"/><Relationship Id="rId203" Type="http://schemas.openxmlformats.org/officeDocument/2006/relationships/hyperlink" Target="https://resh.edu.ru/class/3/%20" TargetMode="External"/><Relationship Id="rId208" Type="http://schemas.openxmlformats.org/officeDocument/2006/relationships/hyperlink" Target="https://multiurok.ru/" TargetMode="External"/><Relationship Id="rId229" Type="http://schemas.openxmlformats.org/officeDocument/2006/relationships/hyperlink" Target="https://m.edsoo.ru/f8412ef4" TargetMode="External"/><Relationship Id="rId19" Type="http://schemas.openxmlformats.org/officeDocument/2006/relationships/hyperlink" Target="https://resh.edu.ru/class/3/%20" TargetMode="External"/><Relationship Id="rId224" Type="http://schemas.openxmlformats.org/officeDocument/2006/relationships/hyperlink" Target="https://resh.edu.ru/class/3/%20" TargetMode="External"/><Relationship Id="rId240" Type="http://schemas.openxmlformats.org/officeDocument/2006/relationships/hyperlink" Target="https://multiurok.ru/" TargetMode="External"/><Relationship Id="rId245" Type="http://schemas.openxmlformats.org/officeDocument/2006/relationships/hyperlink" Target="https://uchi.ru/" TargetMode="External"/><Relationship Id="rId261" Type="http://schemas.openxmlformats.org/officeDocument/2006/relationships/hyperlink" Target="https://resh.edu.ru/class/3/%20" TargetMode="External"/><Relationship Id="rId266" Type="http://schemas.openxmlformats.org/officeDocument/2006/relationships/hyperlink" Target="https://multi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m.edsoo.ru/f840f9fc" TargetMode="External"/><Relationship Id="rId56" Type="http://schemas.openxmlformats.org/officeDocument/2006/relationships/hyperlink" Target="https://multiurok.ru/" TargetMode="External"/><Relationship Id="rId77" Type="http://schemas.openxmlformats.org/officeDocument/2006/relationships/hyperlink" Target="https://m.edsoo.ru/f840d328" TargetMode="External"/><Relationship Id="rId100" Type="http://schemas.openxmlformats.org/officeDocument/2006/relationships/hyperlink" Target="https://multiurok.ru/" TargetMode="External"/><Relationship Id="rId105" Type="http://schemas.openxmlformats.org/officeDocument/2006/relationships/hyperlink" Target="https://m.edsoo.ru/f840e282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m.edsoo.ru/f8410aa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class/3/%20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m.edsoo.ru/f840da26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m.edsoo.ru/f840ea16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multiurok.ru/" TargetMode="External"/><Relationship Id="rId189" Type="http://schemas.openxmlformats.org/officeDocument/2006/relationships/hyperlink" Target="https://m.edsoo.ru/f8411c0c" TargetMode="External"/><Relationship Id="rId219" Type="http://schemas.openxmlformats.org/officeDocument/2006/relationships/hyperlink" Target="https://multiurok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class/3/%20" TargetMode="External"/><Relationship Id="rId230" Type="http://schemas.openxmlformats.org/officeDocument/2006/relationships/hyperlink" Target="https://uchi.ru/" TargetMode="External"/><Relationship Id="rId235" Type="http://schemas.openxmlformats.org/officeDocument/2006/relationships/hyperlink" Target="https://resh.edu.ru/class/3/%20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s://multiurok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class/3/%20" TargetMode="External"/><Relationship Id="rId116" Type="http://schemas.openxmlformats.org/officeDocument/2006/relationships/hyperlink" Target="https://multiurok.ru/" TargetMode="External"/><Relationship Id="rId137" Type="http://schemas.openxmlformats.org/officeDocument/2006/relationships/hyperlink" Target="https://m.edsoo.ru/f840ef2a" TargetMode="External"/><Relationship Id="rId158" Type="http://schemas.openxmlformats.org/officeDocument/2006/relationships/hyperlink" Target="https://resh.edu.ru/class/3/%20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resh.edu.ru/class/3/%20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resh.edu.ru/class/3/%20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resh.edu.ru/class/3/%20" TargetMode="External"/><Relationship Id="rId132" Type="http://schemas.openxmlformats.org/officeDocument/2006/relationships/hyperlink" Target="https://multiurok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m.edsoo.ru/f8410910" TargetMode="External"/><Relationship Id="rId179" Type="http://schemas.openxmlformats.org/officeDocument/2006/relationships/hyperlink" Target="https://resh.edu.ru/class/3/%20" TargetMode="External"/><Relationship Id="rId195" Type="http://schemas.openxmlformats.org/officeDocument/2006/relationships/hyperlink" Target="https://resh.edu.ru/class/3/%20" TargetMode="External"/><Relationship Id="rId209" Type="http://schemas.openxmlformats.org/officeDocument/2006/relationships/hyperlink" Target="https://m.edsoo.ru/f8412896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ultiurok.ru/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multiurok.ru/" TargetMode="External"/><Relationship Id="rId241" Type="http://schemas.openxmlformats.org/officeDocument/2006/relationships/hyperlink" Target="https://m.edsoo.ru/f84140ba" TargetMode="External"/><Relationship Id="rId246" Type="http://schemas.openxmlformats.org/officeDocument/2006/relationships/hyperlink" Target="https://resh.edu.ru/class/3/%20" TargetMode="External"/><Relationship Id="rId267" Type="http://schemas.openxmlformats.org/officeDocument/2006/relationships/hyperlink" Target="https://uchi.ru/" TargetMode="External"/><Relationship Id="rId15" Type="http://schemas.openxmlformats.org/officeDocument/2006/relationships/hyperlink" Target="https://resh.edu.ru/class/3/%20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class/3/%20" TargetMode="External"/><Relationship Id="rId262" Type="http://schemas.openxmlformats.org/officeDocument/2006/relationships/hyperlink" Target="https://multiurok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f840c162" TargetMode="External"/><Relationship Id="rId52" Type="http://schemas.openxmlformats.org/officeDocument/2006/relationships/hyperlink" Target="https://multiurok.ru/" TargetMode="External"/><Relationship Id="rId73" Type="http://schemas.openxmlformats.org/officeDocument/2006/relationships/hyperlink" Target="https://m.edsoo.ru/f840c392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/class/3/%20" TargetMode="External"/><Relationship Id="rId101" Type="http://schemas.openxmlformats.org/officeDocument/2006/relationships/hyperlink" Target="https://m.edsoo.ru/f840e0de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class/3/%20" TargetMode="External"/><Relationship Id="rId148" Type="http://schemas.openxmlformats.org/officeDocument/2006/relationships/hyperlink" Target="https://m.edsoo.ru/f840f240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m.edsoo.ru/f8411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ultiurok.ru/" TargetMode="External"/><Relationship Id="rId210" Type="http://schemas.openxmlformats.org/officeDocument/2006/relationships/hyperlink" Target="https://uchi.ru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hyperlink" Target="https://uchi.ru/" TargetMode="External"/><Relationship Id="rId26" Type="http://schemas.openxmlformats.org/officeDocument/2006/relationships/hyperlink" Target="https://resh.edu.ru/class/3/%20" TargetMode="External"/><Relationship Id="rId231" Type="http://schemas.openxmlformats.org/officeDocument/2006/relationships/hyperlink" Target="https://resh.edu.ru/class/3/%20" TargetMode="External"/><Relationship Id="rId252" Type="http://schemas.openxmlformats.org/officeDocument/2006/relationships/hyperlink" Target="https://resh.edu.ru/class/3/%20" TargetMode="External"/><Relationship Id="rId47" Type="http://schemas.openxmlformats.org/officeDocument/2006/relationships/hyperlink" Target="https://resh.edu.ru/class/3/%20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.edsoo.ru/f840d03a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.edsoo.ru/f840ed90" TargetMode="External"/><Relationship Id="rId154" Type="http://schemas.openxmlformats.org/officeDocument/2006/relationships/hyperlink" Target="https://resh.edu.ru/class/3/%20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multiurok.ru/" TargetMode="External"/><Relationship Id="rId200" Type="http://schemas.openxmlformats.org/officeDocument/2006/relationships/hyperlink" Target="https://multiurok.ru/" TargetMode="External"/><Relationship Id="rId16" Type="http://schemas.openxmlformats.org/officeDocument/2006/relationships/hyperlink" Target="https://multiurok.ru/" TargetMode="External"/><Relationship Id="rId221" Type="http://schemas.openxmlformats.org/officeDocument/2006/relationships/hyperlink" Target="https://resh.edu.ru/class/3/%20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m.edsoo.ru/f841380e" TargetMode="External"/><Relationship Id="rId37" Type="http://schemas.openxmlformats.org/officeDocument/2006/relationships/hyperlink" Target="https://resh.edu.ru/class/3/%20" TargetMode="External"/><Relationship Id="rId58" Type="http://schemas.openxmlformats.org/officeDocument/2006/relationships/hyperlink" Target="https://resh.edu.ru/class/3/%20" TargetMode="External"/><Relationship Id="rId79" Type="http://schemas.openxmlformats.org/officeDocument/2006/relationships/hyperlink" Target="https://resh.edu.ru/class/3/%20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class/3/%20" TargetMode="External"/><Relationship Id="rId144" Type="http://schemas.openxmlformats.org/officeDocument/2006/relationships/hyperlink" Target="https://multiurok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resh.edu.ru/class/3/%20" TargetMode="External"/><Relationship Id="rId232" Type="http://schemas.openxmlformats.org/officeDocument/2006/relationships/hyperlink" Target="https://multiurok.ru/" TargetMode="External"/><Relationship Id="rId253" Type="http://schemas.openxmlformats.org/officeDocument/2006/relationships/hyperlink" Target="https://multiurok.ru/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multiurok.ru/" TargetMode="External"/><Relationship Id="rId69" Type="http://schemas.openxmlformats.org/officeDocument/2006/relationships/hyperlink" Target="https://m.edsoo.ru/f840c7ca" TargetMode="External"/><Relationship Id="rId113" Type="http://schemas.openxmlformats.org/officeDocument/2006/relationships/hyperlink" Target="https://m.edsoo.ru/f840e6a6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resh.edu.ru/class/3/%20" TargetMode="External"/><Relationship Id="rId197" Type="http://schemas.openxmlformats.org/officeDocument/2006/relationships/hyperlink" Target="https://m.edsoo.ru/f84112c0" TargetMode="External"/><Relationship Id="rId201" Type="http://schemas.openxmlformats.org/officeDocument/2006/relationships/hyperlink" Target="https://m.edsoo.ru/f841254e" TargetMode="External"/><Relationship Id="rId222" Type="http://schemas.openxmlformats.org/officeDocument/2006/relationships/hyperlink" Target="https://multiurok.ru/" TargetMode="External"/><Relationship Id="rId243" Type="http://schemas.openxmlformats.org/officeDocument/2006/relationships/hyperlink" Target="https://resh.edu.ru/class/3/%20" TargetMode="External"/><Relationship Id="rId264" Type="http://schemas.openxmlformats.org/officeDocument/2006/relationships/hyperlink" Target="https://uchi.ru/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resh.edu.ru/class/3/%20" TargetMode="External"/><Relationship Id="rId124" Type="http://schemas.openxmlformats.org/officeDocument/2006/relationships/hyperlink" Target="https://multiurok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class/3/%20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resh.edu.ru/class/3/%20" TargetMode="External"/><Relationship Id="rId187" Type="http://schemas.openxmlformats.org/officeDocument/2006/relationships/hyperlink" Target="https://resh.edu.ru/class/3/%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ultiurok.ru/" TargetMode="External"/><Relationship Id="rId233" Type="http://schemas.openxmlformats.org/officeDocument/2006/relationships/hyperlink" Target="https://m.edsoo.ru/f8413c3c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m.edsoo.ru/f841330e" TargetMode="External"/><Relationship Id="rId1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0ABF-42C7-4958-A177-6717AF21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2023-11-02T09:19:00Z</dcterms:created>
  <dcterms:modified xsi:type="dcterms:W3CDTF">2023-11-02T09:19:00Z</dcterms:modified>
</cp:coreProperties>
</file>